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3E" w:rsidRDefault="000A04CB">
      <w:r>
        <w:t>Szerződés címe: „</w:t>
      </w:r>
      <w:r w:rsidRPr="000A04CB">
        <w:t>Lépj tovább!" - pályaorientációs tábor</w:t>
      </w:r>
    </w:p>
    <w:p w:rsidR="000A04CB" w:rsidRDefault="000A04CB" w:rsidP="000A04CB">
      <w:r w:rsidRPr="000A04CB">
        <w:t>Szerződés száma: TOP-7.1.1-16-H-ESZA-2021-02155</w:t>
      </w:r>
    </w:p>
    <w:p w:rsidR="000A04CB" w:rsidRDefault="000A04CB" w:rsidP="000A04CB">
      <w:r w:rsidRPr="000A04CB">
        <w:t>Szerződő neve:</w:t>
      </w:r>
      <w:r>
        <w:t xml:space="preserve"> </w:t>
      </w:r>
      <w:proofErr w:type="spellStart"/>
      <w:r w:rsidRPr="000A04CB">
        <w:t>Fakos</w:t>
      </w:r>
      <w:proofErr w:type="spellEnd"/>
      <w:r w:rsidRPr="000A04CB">
        <w:t xml:space="preserve"> Termelő, Gyümölcs és Zöldségfeldolgozó és Tartósító Kereskedelmi és Szolgáltató Szociális Szövetkezet</w:t>
      </w:r>
    </w:p>
    <w:p w:rsidR="000A04CB" w:rsidRDefault="000A04CB" w:rsidP="000A04CB">
      <w:r w:rsidRPr="000A04CB">
        <w:t>Támogatás összege:</w:t>
      </w:r>
      <w:r>
        <w:t xml:space="preserve"> </w:t>
      </w:r>
      <w:r w:rsidRPr="000A04CB">
        <w:t>1 968</w:t>
      </w:r>
      <w:r>
        <w:t> </w:t>
      </w:r>
      <w:r w:rsidRPr="000A04CB">
        <w:t>500</w:t>
      </w:r>
    </w:p>
    <w:p w:rsidR="000A04CB" w:rsidRDefault="000A04CB" w:rsidP="000A04CB">
      <w:r>
        <w:t>A projekt célja a h</w:t>
      </w:r>
      <w:r>
        <w:t>elyi közösségek összefogását erősítő</w:t>
      </w:r>
      <w:r>
        <w:t xml:space="preserve"> beavatkozás csomag kialakítása.</w:t>
      </w:r>
      <w:r>
        <w:t xml:space="preserve"> A társadalmi integrációt erősítő közösségfejlesztési program megvalósítása során a tudatos életpálya-építés és a majdani sikeres munkaerőpiaci részvétel megalapozása egy olyan pályaorientációs tábor lebonyolí</w:t>
      </w:r>
      <w:r>
        <w:t>tása keretében, melynek során a</w:t>
      </w:r>
      <w:r>
        <w:t xml:space="preserve"> táborozó gyerekek és fiatalok életkoruknak megfelelő formában a pályaválasztáshoz </w:t>
      </w:r>
      <w:proofErr w:type="gramStart"/>
      <w:r>
        <w:t>információt</w:t>
      </w:r>
      <w:proofErr w:type="gramEnd"/>
      <w:r>
        <w:t xml:space="preserve">, segítséget kapnak. </w:t>
      </w:r>
      <w:r>
        <w:t>A résztvevők képessé válnak olyan pálya választására, mely a személyiségüknek megfe</w:t>
      </w:r>
      <w:r>
        <w:t xml:space="preserve">lel. </w:t>
      </w:r>
      <w:r>
        <w:t xml:space="preserve">A személyiség fejlesztésével megfelelő alapot teremtünk a </w:t>
      </w:r>
      <w:proofErr w:type="gramStart"/>
      <w:r>
        <w:t>reáli</w:t>
      </w:r>
      <w:r>
        <w:t>s</w:t>
      </w:r>
      <w:proofErr w:type="gramEnd"/>
      <w:r>
        <w:t xml:space="preserve"> célkitűzések megfogalmazására. </w:t>
      </w:r>
      <w:r>
        <w:t>Fejlődik a résztvev</w:t>
      </w:r>
      <w:r>
        <w:t xml:space="preserve">ő tanulók életvezetési készsége. </w:t>
      </w:r>
      <w:r>
        <w:t>Élményközpontú foglalkozások segítségével bővül az eg</w:t>
      </w:r>
      <w:r>
        <w:t xml:space="preserve">yes szakmákra vonatkozó tudásuk. </w:t>
      </w:r>
      <w:r>
        <w:t>Kortársak segítségével is támogatást kapnak az életpálya tervezéshez</w:t>
      </w:r>
      <w:r>
        <w:t xml:space="preserve">. </w:t>
      </w:r>
    </w:p>
    <w:p w:rsidR="000A04CB" w:rsidRPr="000A04CB" w:rsidRDefault="000A04CB" w:rsidP="000A04CB">
      <w:bookmarkStart w:id="0" w:name="_GoBack"/>
      <w:bookmarkEnd w:id="0"/>
    </w:p>
    <w:sectPr w:rsidR="000A04CB" w:rsidRPr="000A0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CB"/>
    <w:rsid w:val="000A04CB"/>
    <w:rsid w:val="001A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A5DF"/>
  <w15:chartTrackingRefBased/>
  <w15:docId w15:val="{9A66020B-3432-4750-BA79-5A508687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2023-11-22T10:18:00Z</dcterms:created>
  <dcterms:modified xsi:type="dcterms:W3CDTF">2023-11-22T10:24:00Z</dcterms:modified>
</cp:coreProperties>
</file>